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1"/>
      </w:tblGrid>
      <w:tr w:rsidR="00EF21DD" w:rsidTr="00EF21DD">
        <w:tc>
          <w:tcPr>
            <w:tcW w:w="5210" w:type="dxa"/>
          </w:tcPr>
          <w:p w:rsidR="00EF21DD" w:rsidRPr="001318CA" w:rsidRDefault="00EF21DD" w:rsidP="00EF21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Инструкция 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proofErr w:type="gramStart"/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 xml:space="preserve">1.Внимательно прочитайте текст, рассмотрите картинки, задайте вопросы, используя волшебные ключи - </w:t>
            </w:r>
            <w:r w:rsidRPr="001318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«возникновение», «материал», «окраска», «орнамент»</w:t>
            </w: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 xml:space="preserve"> «форма», «цвет»</w:t>
            </w:r>
            <w:r w:rsidRPr="001318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.</w:t>
            </w:r>
            <w:proofErr w:type="gramEnd"/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>2.Выберите из текста факты в соответствии с ключами-подсказками.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>3.Заполните схему на рабочем листе.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 xml:space="preserve">4.Выберите из предложенных картинок 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 xml:space="preserve">      </w:t>
            </w:r>
            <w:r w:rsidRPr="0013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дымковскую игрушку.</w:t>
            </w:r>
          </w:p>
          <w:p w:rsid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>5.Проиллюстрируйте схему, используя эти картинки.</w:t>
            </w:r>
          </w:p>
          <w:p w:rsid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</w:p>
          <w:p w:rsidR="00EF21DD" w:rsidRDefault="00EF21DD" w:rsidP="001318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211" w:type="dxa"/>
          </w:tcPr>
          <w:p w:rsidR="00EF21DD" w:rsidRPr="001318CA" w:rsidRDefault="00EF21DD" w:rsidP="00EF21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Инструкция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proofErr w:type="gramStart"/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 xml:space="preserve">1.Внимательно прочитайте текст, рассмотрите картинки, задайте вопросы, используя волшебные ключи - </w:t>
            </w:r>
            <w:r w:rsidRPr="001318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«возникновение», «материал», «окраска», «орнамент»</w:t>
            </w: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 xml:space="preserve"> «форма», «цвет»</w:t>
            </w:r>
            <w:r w:rsidRPr="001318CA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  <w:lang w:eastAsia="ru-RU"/>
              </w:rPr>
              <w:t>.</w:t>
            </w:r>
            <w:proofErr w:type="gramEnd"/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>2.Выберите из текста факты в соответствии с ключами-подсказками.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>3.Заполните схему на рабочем листе.</w:t>
            </w:r>
          </w:p>
          <w:p w:rsid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 xml:space="preserve">4.Выберите из предложенных картинок 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  </w:t>
            </w:r>
            <w:proofErr w:type="spellStart"/>
            <w:r w:rsidRPr="0013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филимоновскую</w:t>
            </w:r>
            <w:proofErr w:type="spellEnd"/>
            <w:r w:rsidRPr="001318CA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 xml:space="preserve"> игрушку.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  <w:r w:rsidRPr="001318CA"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  <w:t>5.Проиллюстрируйте схему, используя эти картинки.</w:t>
            </w:r>
          </w:p>
          <w:p w:rsidR="00EF21DD" w:rsidRPr="001318CA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32"/>
                <w:szCs w:val="32"/>
                <w:lang w:eastAsia="ru-RU"/>
              </w:rPr>
            </w:pPr>
          </w:p>
          <w:p w:rsidR="00EF21DD" w:rsidRDefault="00EF21DD" w:rsidP="001318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  <w:tr w:rsidR="00EF21DD" w:rsidTr="00EF21DD">
        <w:tc>
          <w:tcPr>
            <w:tcW w:w="5210" w:type="dxa"/>
          </w:tcPr>
          <w:p w:rsidR="00EF21DD" w:rsidRDefault="00EF21DD" w:rsidP="00EF21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  <w:p w:rsidR="00EF21DD" w:rsidRDefault="00EF21DD" w:rsidP="00EF21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Распределение ролей в группе</w:t>
            </w:r>
          </w:p>
          <w:p w:rsidR="00EF21DD" w:rsidRPr="00EF21DD" w:rsidRDefault="00EF21DD" w:rsidP="00EF21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Оформитель -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 xml:space="preserve">оформляет рабочий лист, </w:t>
            </w: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теоретик –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 xml:space="preserve">изучает текст из энциклопедии, </w:t>
            </w: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контролёр –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>контролирует время,</w:t>
            </w: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>репортёр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–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>задаёт вопросы группе, зрителям или жюри.</w:t>
            </w:r>
          </w:p>
          <w:p w:rsidR="00EF21DD" w:rsidRPr="00EF21DD" w:rsidRDefault="00EF21DD" w:rsidP="001318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  <w:tc>
          <w:tcPr>
            <w:tcW w:w="5211" w:type="dxa"/>
          </w:tcPr>
          <w:p w:rsidR="00EF21DD" w:rsidRDefault="00EF21DD" w:rsidP="00EF21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  <w:p w:rsidR="00EF21DD" w:rsidRPr="00EF21DD" w:rsidRDefault="00EF21DD" w:rsidP="00EF21D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  <w:t>Распределение ролей в группе</w:t>
            </w: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</w:pP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Оформитель -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 xml:space="preserve">оформляет рабочий лист, </w:t>
            </w: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теоретик –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 xml:space="preserve">изучает текст из энциклопедии, </w:t>
            </w: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контролёр –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>контролирует время,</w:t>
            </w: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 </w:t>
            </w:r>
          </w:p>
          <w:p w:rsidR="00EF21DD" w:rsidRPr="00EF21DD" w:rsidRDefault="00EF21DD" w:rsidP="00EF21D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>репортёр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 </w:t>
            </w:r>
            <w:r w:rsidRPr="00EF21D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2"/>
                <w:szCs w:val="32"/>
                <w:lang w:eastAsia="ru-RU"/>
              </w:rPr>
              <w:t xml:space="preserve">– </w:t>
            </w:r>
            <w:r w:rsidRPr="00EF21DD">
              <w:rPr>
                <w:rFonts w:ascii="Times New Roman" w:eastAsia="Times New Roman" w:hAnsi="Times New Roman" w:cs="Times New Roman"/>
                <w:bCs/>
                <w:i/>
                <w:color w:val="000000"/>
                <w:sz w:val="32"/>
                <w:szCs w:val="32"/>
                <w:lang w:eastAsia="ru-RU"/>
              </w:rPr>
              <w:t>задаёт вопросы группе, зрителям или жюри.</w:t>
            </w:r>
          </w:p>
          <w:p w:rsidR="00EF21DD" w:rsidRPr="00EF21DD" w:rsidRDefault="00EF21DD" w:rsidP="001318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ru-RU"/>
              </w:rPr>
            </w:pPr>
          </w:p>
        </w:tc>
      </w:tr>
    </w:tbl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1318CA" w:rsidRDefault="001318CA" w:rsidP="001318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tbl>
      <w:tblPr>
        <w:tblStyle w:val="a3"/>
        <w:tblW w:w="10740" w:type="dxa"/>
        <w:tblLook w:val="04A0"/>
      </w:tblPr>
      <w:tblGrid>
        <w:gridCol w:w="5792"/>
        <w:gridCol w:w="4948"/>
      </w:tblGrid>
      <w:tr w:rsidR="00EF21DD" w:rsidTr="001245DE">
        <w:tc>
          <w:tcPr>
            <w:tcW w:w="5792" w:type="dxa"/>
          </w:tcPr>
          <w:p w:rsidR="00EF21DD" w:rsidRPr="001245DE" w:rsidRDefault="00EF21DD" w:rsidP="001245D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Оформитель</w:t>
            </w:r>
          </w:p>
          <w:p w:rsidR="00EF21DD" w:rsidRPr="00EF21DD" w:rsidRDefault="001E4F8A" w:rsidP="001E4F8A">
            <w:pPr>
              <w:shd w:val="clear" w:color="auto" w:fill="FFFFFF"/>
              <w:jc w:val="center"/>
              <w:rPr>
                <w:color w:val="365F91" w:themeColor="accent1" w:themeShade="BF"/>
                <w:sz w:val="96"/>
                <w:szCs w:val="96"/>
              </w:rPr>
            </w:pPr>
            <w:r w:rsidRPr="001E4F8A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  <w:drawing>
                <wp:inline distT="0" distB="0" distL="0" distR="0">
                  <wp:extent cx="1181100" cy="1427007"/>
                  <wp:effectExtent l="0" t="0" r="0" b="0"/>
                  <wp:docPr id="6" name="Рисунок 3" descr="C:\Documents and Settings\Екатерина\Рабочий стол\0_66e07_d3ef1c2e_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Екатерина\Рабочий стол\0_66e07_d3ef1c2e_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4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598" cy="1427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8" w:type="dxa"/>
          </w:tcPr>
          <w:p w:rsidR="00EF21DD" w:rsidRPr="00EF21DD" w:rsidRDefault="00EF21DD" w:rsidP="001245DE">
            <w:pPr>
              <w:shd w:val="clear" w:color="auto" w:fill="FFFFFF"/>
              <w:jc w:val="center"/>
              <w:rPr>
                <w:color w:val="365F91" w:themeColor="accent1" w:themeShade="BF"/>
                <w:sz w:val="96"/>
                <w:szCs w:val="96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Теоретик</w:t>
            </w:r>
            <w:r w:rsidRPr="00EF21DD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  <w:t xml:space="preserve"> </w:t>
            </w:r>
            <w:r w:rsidR="001E4F8A">
              <w:rPr>
                <w:noProof/>
                <w:lang w:eastAsia="ru-RU"/>
              </w:rPr>
              <w:drawing>
                <wp:inline distT="0" distB="0" distL="0" distR="0">
                  <wp:extent cx="1152525" cy="1345685"/>
                  <wp:effectExtent l="19050" t="0" r="9525" b="0"/>
                  <wp:docPr id="11" name="Рисунок 6" descr="C:\Documents and Settings\Екатерина\Рабочий стол\depositphotos_8912937-Funny-cartoon-scientist-giving-present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Екатерина\Рабочий стол\depositphotos_8912937-Funny-cartoon-scientist-giving-present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4444" t="2000" r="55778" b="51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345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21DD" w:rsidTr="001245DE">
        <w:trPr>
          <w:trHeight w:val="2835"/>
        </w:trPr>
        <w:tc>
          <w:tcPr>
            <w:tcW w:w="5792" w:type="dxa"/>
          </w:tcPr>
          <w:p w:rsidR="00EF21DD" w:rsidRPr="001245DE" w:rsidRDefault="00EF21DD" w:rsidP="001245DE">
            <w:pPr>
              <w:shd w:val="clear" w:color="auto" w:fill="FFFFFF"/>
              <w:jc w:val="center"/>
              <w:rPr>
                <w:color w:val="365F91" w:themeColor="accent1" w:themeShade="BF"/>
                <w:sz w:val="72"/>
                <w:szCs w:val="72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noProof/>
                <w:color w:val="365F91" w:themeColor="accent1" w:themeShade="BF"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1088390</wp:posOffset>
                  </wp:positionH>
                  <wp:positionV relativeFrom="paragraph">
                    <wp:posOffset>548005</wp:posOffset>
                  </wp:positionV>
                  <wp:extent cx="895350" cy="1242060"/>
                  <wp:effectExtent l="19050" t="0" r="0" b="0"/>
                  <wp:wrapTight wrapText="bothSides">
                    <wp:wrapPolygon edited="0">
                      <wp:start x="-460" y="0"/>
                      <wp:lineTo x="-460" y="21202"/>
                      <wp:lineTo x="21600" y="21202"/>
                      <wp:lineTo x="21600" y="0"/>
                      <wp:lineTo x="-460" y="0"/>
                    </wp:wrapPolygon>
                  </wp:wrapTight>
                  <wp:docPr id="5" name="Рисунок 2" descr="C:\Documents and Settings\Екатерина\Рабочий стол\00130ab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Екатерина\Рабочий стол\00130ab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088" t="52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242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Контролёр</w:t>
            </w:r>
          </w:p>
        </w:tc>
        <w:tc>
          <w:tcPr>
            <w:tcW w:w="4948" w:type="dxa"/>
          </w:tcPr>
          <w:p w:rsidR="001E4F8A" w:rsidRPr="001245DE" w:rsidRDefault="001245DE" w:rsidP="001245D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noProof/>
                <w:color w:val="365F91" w:themeColor="accent1" w:themeShade="BF"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1020445</wp:posOffset>
                  </wp:positionH>
                  <wp:positionV relativeFrom="paragraph">
                    <wp:posOffset>548005</wp:posOffset>
                  </wp:positionV>
                  <wp:extent cx="958850" cy="1371600"/>
                  <wp:effectExtent l="19050" t="0" r="0" b="0"/>
                  <wp:wrapTight wrapText="bothSides">
                    <wp:wrapPolygon edited="0">
                      <wp:start x="-429" y="0"/>
                      <wp:lineTo x="1717" y="4800"/>
                      <wp:lineTo x="1717" y="9600"/>
                      <wp:lineTo x="3862" y="14400"/>
                      <wp:lineTo x="4291" y="19200"/>
                      <wp:lineTo x="429" y="19500"/>
                      <wp:lineTo x="429" y="21000"/>
                      <wp:lineTo x="4721" y="21300"/>
                      <wp:lineTo x="9441" y="21300"/>
                      <wp:lineTo x="12874" y="21300"/>
                      <wp:lineTo x="18024" y="20100"/>
                      <wp:lineTo x="18453" y="9900"/>
                      <wp:lineTo x="18453" y="9600"/>
                      <wp:lineTo x="21457" y="8100"/>
                      <wp:lineTo x="21028" y="6600"/>
                      <wp:lineTo x="14591" y="4800"/>
                      <wp:lineTo x="16307" y="4800"/>
                      <wp:lineTo x="21457" y="1200"/>
                      <wp:lineTo x="21457" y="0"/>
                      <wp:lineTo x="-429" y="0"/>
                    </wp:wrapPolygon>
                  </wp:wrapTight>
                  <wp:docPr id="8" name="Рисунок 5" descr="C:\Documents and Settings\Екатерина\Рабочий стол\407390_20_i_0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Екатерина\Рабочий стол\407390_20_i_0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5254" t="15328" r="59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F21DD"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Репортёр</w:t>
            </w:r>
          </w:p>
          <w:p w:rsidR="00EF21DD" w:rsidRPr="001245DE" w:rsidRDefault="00EF21DD" w:rsidP="001245D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  <w:t xml:space="preserve"> </w:t>
            </w:r>
          </w:p>
        </w:tc>
      </w:tr>
    </w:tbl>
    <w:p w:rsidR="001318CA" w:rsidRDefault="001318CA"/>
    <w:tbl>
      <w:tblPr>
        <w:tblStyle w:val="a3"/>
        <w:tblW w:w="10740" w:type="dxa"/>
        <w:tblLook w:val="04A0"/>
      </w:tblPr>
      <w:tblGrid>
        <w:gridCol w:w="5792"/>
        <w:gridCol w:w="4948"/>
      </w:tblGrid>
      <w:tr w:rsidR="001245DE" w:rsidTr="00AD6066">
        <w:tc>
          <w:tcPr>
            <w:tcW w:w="5792" w:type="dxa"/>
          </w:tcPr>
          <w:p w:rsidR="001245DE" w:rsidRPr="001245DE" w:rsidRDefault="001245DE" w:rsidP="00AD606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Оформитель</w:t>
            </w:r>
          </w:p>
          <w:p w:rsidR="001245DE" w:rsidRPr="00EF21DD" w:rsidRDefault="001245DE" w:rsidP="00AD6066">
            <w:pPr>
              <w:shd w:val="clear" w:color="auto" w:fill="FFFFFF"/>
              <w:jc w:val="center"/>
              <w:rPr>
                <w:color w:val="365F91" w:themeColor="accent1" w:themeShade="BF"/>
                <w:sz w:val="96"/>
                <w:szCs w:val="96"/>
              </w:rPr>
            </w:pPr>
            <w:r w:rsidRPr="001E4F8A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  <w:drawing>
                <wp:inline distT="0" distB="0" distL="0" distR="0">
                  <wp:extent cx="1181100" cy="1427007"/>
                  <wp:effectExtent l="0" t="0" r="0" b="0"/>
                  <wp:docPr id="12" name="Рисунок 3" descr="C:\Documents and Settings\Екатерина\Рабочий стол\0_66e07_d3ef1c2e_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Екатерина\Рабочий стол\0_66e07_d3ef1c2e_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t="42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598" cy="1427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8" w:type="dxa"/>
          </w:tcPr>
          <w:p w:rsidR="001245DE" w:rsidRPr="00EF21DD" w:rsidRDefault="001245DE" w:rsidP="00AD6066">
            <w:pPr>
              <w:shd w:val="clear" w:color="auto" w:fill="FFFFFF"/>
              <w:jc w:val="center"/>
              <w:rPr>
                <w:color w:val="365F91" w:themeColor="accent1" w:themeShade="BF"/>
                <w:sz w:val="96"/>
                <w:szCs w:val="96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Теоретик</w:t>
            </w:r>
            <w:r w:rsidRPr="00EF21DD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152525" cy="1345685"/>
                  <wp:effectExtent l="19050" t="0" r="9525" b="0"/>
                  <wp:docPr id="13" name="Рисунок 6" descr="C:\Documents and Settings\Екатерина\Рабочий стол\depositphotos_8912937-Funny-cartoon-scientist-giving-present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Екатерина\Рабочий стол\depositphotos_8912937-Funny-cartoon-scientist-giving-present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4444" t="2000" r="55778" b="51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345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45DE" w:rsidTr="00AD6066">
        <w:trPr>
          <w:trHeight w:val="2835"/>
        </w:trPr>
        <w:tc>
          <w:tcPr>
            <w:tcW w:w="5792" w:type="dxa"/>
          </w:tcPr>
          <w:p w:rsidR="001245DE" w:rsidRPr="001245DE" w:rsidRDefault="001245DE" w:rsidP="00AD6066">
            <w:pPr>
              <w:shd w:val="clear" w:color="auto" w:fill="FFFFFF"/>
              <w:jc w:val="center"/>
              <w:rPr>
                <w:color w:val="365F91" w:themeColor="accent1" w:themeShade="BF"/>
                <w:sz w:val="72"/>
                <w:szCs w:val="72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noProof/>
                <w:color w:val="365F91" w:themeColor="accent1" w:themeShade="BF"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1088390</wp:posOffset>
                  </wp:positionH>
                  <wp:positionV relativeFrom="paragraph">
                    <wp:posOffset>548640</wp:posOffset>
                  </wp:positionV>
                  <wp:extent cx="895350" cy="1242060"/>
                  <wp:effectExtent l="19050" t="0" r="0" b="0"/>
                  <wp:wrapTight wrapText="bothSides">
                    <wp:wrapPolygon edited="0">
                      <wp:start x="-460" y="0"/>
                      <wp:lineTo x="-460" y="21202"/>
                      <wp:lineTo x="21600" y="21202"/>
                      <wp:lineTo x="21600" y="0"/>
                      <wp:lineTo x="-460" y="0"/>
                    </wp:wrapPolygon>
                  </wp:wrapTight>
                  <wp:docPr id="14" name="Рисунок 2" descr="C:\Documents and Settings\Екатерина\Рабочий стол\00130ab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Екатерина\Рабочий стол\00130ab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73088" t="527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242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Контролёр</w:t>
            </w:r>
          </w:p>
        </w:tc>
        <w:tc>
          <w:tcPr>
            <w:tcW w:w="4948" w:type="dxa"/>
          </w:tcPr>
          <w:p w:rsidR="001245DE" w:rsidRPr="001245DE" w:rsidRDefault="001245DE" w:rsidP="00AD606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</w:pPr>
            <w:r w:rsidRPr="001245DE">
              <w:rPr>
                <w:rFonts w:ascii="Times New Roman" w:eastAsia="Times New Roman" w:hAnsi="Times New Roman" w:cs="Times New Roman"/>
                <w:b/>
                <w:bCs/>
                <w:noProof/>
                <w:color w:val="365F91" w:themeColor="accent1" w:themeShade="BF"/>
                <w:sz w:val="72"/>
                <w:szCs w:val="72"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1020445</wp:posOffset>
                  </wp:positionH>
                  <wp:positionV relativeFrom="paragraph">
                    <wp:posOffset>548005</wp:posOffset>
                  </wp:positionV>
                  <wp:extent cx="1019175" cy="1457325"/>
                  <wp:effectExtent l="19050" t="0" r="9525" b="0"/>
                  <wp:wrapTight wrapText="bothSides">
                    <wp:wrapPolygon edited="0">
                      <wp:start x="-404" y="0"/>
                      <wp:lineTo x="2019" y="4518"/>
                      <wp:lineTo x="2422" y="11576"/>
                      <wp:lineTo x="404" y="20047"/>
                      <wp:lineTo x="404" y="21176"/>
                      <wp:lineTo x="4845" y="21459"/>
                      <wp:lineTo x="9286" y="21459"/>
                      <wp:lineTo x="14535" y="21459"/>
                      <wp:lineTo x="18168" y="20047"/>
                      <wp:lineTo x="17361" y="13553"/>
                      <wp:lineTo x="19783" y="9318"/>
                      <wp:lineTo x="19783" y="9035"/>
                      <wp:lineTo x="21398" y="8471"/>
                      <wp:lineTo x="20994" y="6494"/>
                      <wp:lineTo x="14938" y="4518"/>
                      <wp:lineTo x="16553" y="4518"/>
                      <wp:lineTo x="21802" y="1129"/>
                      <wp:lineTo x="21802" y="0"/>
                      <wp:lineTo x="-404" y="0"/>
                    </wp:wrapPolygon>
                  </wp:wrapTight>
                  <wp:docPr id="15" name="Рисунок 5" descr="C:\Documents and Settings\Екатерина\Рабочий стол\407390_20_i_06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Екатерина\Рабочий стол\407390_20_i_06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15254" t="15328" r="59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245DE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72"/>
                <w:szCs w:val="72"/>
                <w:lang w:eastAsia="ru-RU"/>
              </w:rPr>
              <w:t>Репортёр</w:t>
            </w:r>
          </w:p>
          <w:p w:rsidR="001245DE" w:rsidRPr="001245DE" w:rsidRDefault="001245DE" w:rsidP="00AD606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</w:pPr>
            <w:r w:rsidRPr="00EF21DD">
              <w:rPr>
                <w:rFonts w:ascii="Times New Roman" w:eastAsia="Times New Roman" w:hAnsi="Times New Roman" w:cs="Times New Roman"/>
                <w:b/>
                <w:bCs/>
                <w:color w:val="365F91" w:themeColor="accent1" w:themeShade="BF"/>
                <w:sz w:val="96"/>
                <w:szCs w:val="96"/>
                <w:lang w:eastAsia="ru-RU"/>
              </w:rPr>
              <w:t xml:space="preserve"> </w:t>
            </w:r>
          </w:p>
        </w:tc>
      </w:tr>
    </w:tbl>
    <w:p w:rsidR="001245DE" w:rsidRDefault="001245DE" w:rsidP="001245DE"/>
    <w:p w:rsidR="00EF21DD" w:rsidRDefault="00EF21DD"/>
    <w:sectPr w:rsidR="00EF21DD" w:rsidSect="001318C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18CA"/>
    <w:rsid w:val="001245DE"/>
    <w:rsid w:val="001318CA"/>
    <w:rsid w:val="001E4F8A"/>
    <w:rsid w:val="007D54B0"/>
    <w:rsid w:val="00AE5AC7"/>
    <w:rsid w:val="00EF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21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21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Екатерина</cp:lastModifiedBy>
  <cp:revision>2</cp:revision>
  <dcterms:created xsi:type="dcterms:W3CDTF">2018-01-09T18:57:00Z</dcterms:created>
  <dcterms:modified xsi:type="dcterms:W3CDTF">2018-01-09T19:59:00Z</dcterms:modified>
</cp:coreProperties>
</file>